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Inkorfcentrum DE VRIENDSCHAP       LEIDSCHENDAM       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bookmarkStart w:id="0" w:name="_GoBack"/>
      <w:bookmarkEnd w:id="0"/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Stand overnacht fond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eindstand 2021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Kampioenschap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Onaangewezen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   Kampioenschap Aangewezen  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PC Naam                  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PC Naam                  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1 A. JANSEN              1676.4            1 B. KOEVOET             1327.4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2 B. KOEVOET             1626.8            2 R.E. MEHMED            1277.9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3 Comb. de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Vroome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1608.1            3 A. JANSEN              1173.2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4 R.E. MEHMED            1488.0            4 Bernard.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vd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Bosch      1113.0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5 Comb. PTT              1359.2            5 Comb. PTT               919.4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6 Bernard.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vd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Bosch      1324.0            6 A. Benschop             815.8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7 A. Benschop            1264.8            7 B.J.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v.d.Bosch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813.3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8 T. van Velzen          1257.8            8 T. van Velzen           772.2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9 BEN J. VAN DER MEER    1233.1            9 J. HEIJMANS             757.1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10 J.P. ROELEVEN          1209.6           10 Comb. de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Vroome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647.0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11 LIOYD SCHUILENBURG     1072.1           11 BEN J. VAN DER MEER     638.3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12 A.J.A TEN TIJE         1051.7           12 LIOYD SCHUILENBURG      624.4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13 B.S. MEHMED             980.7           13 P. van Rijs             515.1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14 B.J.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v.d.Bosch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976.8           14 M,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Erol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   508.4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15 J.L.M. VAN DER SMAN     931.3           15 B.S. MEHMED             448.3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16 P. van Rijs             800.2           16 E.S.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Mehmed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404.2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17 J. HEIJMANS             757.1           17 A.J.A TEN TIJE          369.6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18 E.S.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Mehmed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667.6           18 P. Bronkhorst           287.2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19 M,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Erol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   645.0           19 W.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Pielane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250.7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20 COMB V ZUILEN &amp; ZNN     612.0           20 Duivenbode Bekooy       246.2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21 W. </w:t>
      </w:r>
      <w:proofErr w:type="spellStart"/>
      <w:r w:rsidRPr="00C4373B">
        <w:rPr>
          <w:rFonts w:ascii="Courier New" w:eastAsia="Times New Roman" w:hAnsi="Courier New" w:cs="Courier New"/>
          <w:color w:val="000000"/>
          <w:lang w:eastAsia="nl-NL"/>
        </w:rPr>
        <w:t>Pielane</w:t>
      </w:r>
      <w:proofErr w:type="spellEnd"/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             540.4           21 Mevr. Jansen            192.5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22 P. Versluijs            363.2           22 J.P. ROELEVEN           189.4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23 J. Heemskerk            337.3           23 P. Versluijs            176.6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24 H.A. HASAN              322.8           24 ARIE DE ZOETE           172.4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25 Mevr. Jansen            298.1           25 COMB V ZUILEN &amp; ZNN     162.4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26 P. Bronkhorst           287.2           26 H.A. HASAN              134.5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27 Duivenbode Bekooy       246.2           27 M &amp; A Klos              130.2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28 M &amp; A Klos              183.0           28 J. Heemskerk            112.8 </w:t>
      </w:r>
    </w:p>
    <w:p w:rsidR="00C4373B" w:rsidRPr="00C4373B" w:rsidRDefault="00C4373B" w:rsidP="00C4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C4373B">
        <w:rPr>
          <w:rFonts w:ascii="Courier New" w:eastAsia="Times New Roman" w:hAnsi="Courier New" w:cs="Courier New"/>
          <w:color w:val="000000"/>
          <w:lang w:eastAsia="nl-NL"/>
        </w:rPr>
        <w:t xml:space="preserve"> 29 ARIE DE ZOETE           172.4           29 J.L.M. VAN DER SMAN     100.0 </w:t>
      </w:r>
    </w:p>
    <w:p w:rsidR="00E922CE" w:rsidRDefault="00C4373B"/>
    <w:sectPr w:rsidR="00E922CE" w:rsidSect="00C43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3B"/>
    <w:rsid w:val="0031301C"/>
    <w:rsid w:val="00A023AB"/>
    <w:rsid w:val="00C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4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4373B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4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4373B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Kroon</dc:creator>
  <cp:lastModifiedBy>Astrid Kroon</cp:lastModifiedBy>
  <cp:revision>1</cp:revision>
  <dcterms:created xsi:type="dcterms:W3CDTF">2021-08-15T18:01:00Z</dcterms:created>
  <dcterms:modified xsi:type="dcterms:W3CDTF">2021-08-15T18:03:00Z</dcterms:modified>
</cp:coreProperties>
</file>